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CB" w:rsidRPr="002B3F84" w:rsidRDefault="00042BCB" w:rsidP="00A20F89">
      <w:pPr>
        <w:spacing w:line="46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2B3F84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</w:t>
      </w:r>
    </w:p>
    <w:p w:rsidR="00ED6772" w:rsidRDefault="00ED6772" w:rsidP="00042BCB">
      <w:pPr>
        <w:spacing w:line="460" w:lineRule="exact"/>
        <w:jc w:val="center"/>
        <w:rPr>
          <w:rFonts w:ascii="方正黑体_GBK" w:eastAsia="方正黑体_GBK" w:hAnsi="黑体" w:cs="宋体"/>
          <w:color w:val="000000"/>
          <w:kern w:val="0"/>
          <w:sz w:val="32"/>
          <w:szCs w:val="32"/>
        </w:rPr>
      </w:pPr>
    </w:p>
    <w:p w:rsidR="00042BCB" w:rsidRPr="00750041" w:rsidRDefault="00042BCB" w:rsidP="00042BCB">
      <w:pPr>
        <w:spacing w:line="460" w:lineRule="exact"/>
        <w:jc w:val="center"/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</w:rPr>
      </w:pPr>
      <w:r w:rsidRPr="00750041">
        <w:rPr>
          <w:rFonts w:ascii="方正黑体_GBK" w:eastAsia="方正黑体_GBK" w:hAnsi="黑体" w:cs="宋体" w:hint="eastAsia"/>
          <w:color w:val="000000"/>
          <w:kern w:val="0"/>
          <w:sz w:val="32"/>
          <w:szCs w:val="32"/>
        </w:rPr>
        <w:t>防伪贴领取单</w:t>
      </w:r>
    </w:p>
    <w:tbl>
      <w:tblPr>
        <w:tblStyle w:val="ab"/>
        <w:tblW w:w="8552" w:type="dxa"/>
        <w:jc w:val="center"/>
        <w:tblLook w:val="04A0" w:firstRow="1" w:lastRow="0" w:firstColumn="1" w:lastColumn="0" w:noHBand="0" w:noVBand="1"/>
      </w:tblPr>
      <w:tblGrid>
        <w:gridCol w:w="2533"/>
        <w:gridCol w:w="1418"/>
        <w:gridCol w:w="708"/>
        <w:gridCol w:w="1701"/>
        <w:gridCol w:w="2192"/>
      </w:tblGrid>
      <w:tr w:rsidR="00042BCB" w:rsidRPr="00750041" w:rsidTr="00C1038E">
        <w:trPr>
          <w:trHeight w:val="1067"/>
          <w:jc w:val="center"/>
        </w:trPr>
        <w:tc>
          <w:tcPr>
            <w:tcW w:w="2533" w:type="dxa"/>
            <w:vAlign w:val="center"/>
          </w:tcPr>
          <w:p w:rsidR="00042BCB" w:rsidRPr="00ED6772" w:rsidRDefault="00042BCB" w:rsidP="00FE0D25">
            <w:pPr>
              <w:spacing w:line="460" w:lineRule="exac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</w:pPr>
            <w:r w:rsidRPr="00ED6772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执业</w:t>
            </w:r>
            <w:r w:rsidR="002B3F84" w:rsidRPr="00ED6772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注册</w:t>
            </w:r>
            <w:r w:rsidRPr="00ED6772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人员姓名</w:t>
            </w:r>
          </w:p>
        </w:tc>
        <w:tc>
          <w:tcPr>
            <w:tcW w:w="6019" w:type="dxa"/>
            <w:gridSpan w:val="4"/>
            <w:vAlign w:val="center"/>
          </w:tcPr>
          <w:p w:rsidR="00042BCB" w:rsidRPr="00ED6772" w:rsidRDefault="00042BCB" w:rsidP="00042BCB">
            <w:pPr>
              <w:spacing w:line="460" w:lineRule="exac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42BCB" w:rsidRPr="00750041" w:rsidTr="00C1038E">
        <w:trPr>
          <w:trHeight w:val="967"/>
          <w:jc w:val="center"/>
        </w:trPr>
        <w:tc>
          <w:tcPr>
            <w:tcW w:w="2533" w:type="dxa"/>
            <w:vAlign w:val="center"/>
          </w:tcPr>
          <w:p w:rsidR="00042BCB" w:rsidRPr="00ED6772" w:rsidRDefault="00042BCB" w:rsidP="00E17604">
            <w:pPr>
              <w:spacing w:line="460" w:lineRule="exac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</w:pPr>
            <w:r w:rsidRPr="00ED677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注册类</w:t>
            </w:r>
            <w:r w:rsidR="00E17604" w:rsidRPr="00ED677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2126" w:type="dxa"/>
            <w:gridSpan w:val="2"/>
            <w:vAlign w:val="center"/>
          </w:tcPr>
          <w:p w:rsidR="00042BCB" w:rsidRPr="00ED6772" w:rsidRDefault="00042BCB" w:rsidP="00042BCB">
            <w:pPr>
              <w:spacing w:line="460" w:lineRule="exac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42BCB" w:rsidRPr="00ED6772" w:rsidRDefault="002B3F84" w:rsidP="00042BCB">
            <w:pPr>
              <w:spacing w:line="460" w:lineRule="exac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</w:pPr>
            <w:r w:rsidRPr="00ED677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公告</w:t>
            </w:r>
            <w:r w:rsidR="00042BCB" w:rsidRPr="00ED677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批次号</w:t>
            </w:r>
          </w:p>
        </w:tc>
        <w:tc>
          <w:tcPr>
            <w:tcW w:w="2192" w:type="dxa"/>
            <w:vAlign w:val="center"/>
          </w:tcPr>
          <w:p w:rsidR="00042BCB" w:rsidRPr="00ED6772" w:rsidRDefault="00E17604" w:rsidP="00E17604">
            <w:pPr>
              <w:spacing w:line="460" w:lineRule="exac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</w:pPr>
            <w:r w:rsidRPr="00ED6772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 xml:space="preserve">  年  批</w:t>
            </w:r>
          </w:p>
        </w:tc>
      </w:tr>
      <w:tr w:rsidR="00042BCB" w:rsidRPr="00750041" w:rsidTr="00C1038E">
        <w:trPr>
          <w:trHeight w:val="1190"/>
          <w:jc w:val="center"/>
        </w:trPr>
        <w:tc>
          <w:tcPr>
            <w:tcW w:w="2533" w:type="dxa"/>
            <w:vAlign w:val="center"/>
          </w:tcPr>
          <w:p w:rsidR="00042BCB" w:rsidRPr="00ED6772" w:rsidRDefault="00042BCB" w:rsidP="00C1038E">
            <w:pPr>
              <w:widowControl/>
              <w:jc w:val="center"/>
              <w:textAlignment w:val="center"/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</w:pPr>
            <w:r w:rsidRPr="00ED677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注册单位（盖章）</w:t>
            </w:r>
          </w:p>
        </w:tc>
        <w:tc>
          <w:tcPr>
            <w:tcW w:w="6019" w:type="dxa"/>
            <w:gridSpan w:val="4"/>
            <w:vAlign w:val="center"/>
          </w:tcPr>
          <w:p w:rsidR="00042BCB" w:rsidRPr="00ED6772" w:rsidRDefault="00042BCB" w:rsidP="00042BCB">
            <w:pPr>
              <w:spacing w:line="460" w:lineRule="exac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42BCB" w:rsidRPr="00750041" w:rsidTr="00C1038E">
        <w:trPr>
          <w:trHeight w:val="928"/>
          <w:jc w:val="center"/>
        </w:trPr>
        <w:tc>
          <w:tcPr>
            <w:tcW w:w="2533" w:type="dxa"/>
            <w:vMerge w:val="restart"/>
            <w:vAlign w:val="center"/>
          </w:tcPr>
          <w:p w:rsidR="00042BCB" w:rsidRPr="00ED6772" w:rsidRDefault="00042BCB" w:rsidP="00042BCB">
            <w:pPr>
              <w:widowControl/>
              <w:jc w:val="center"/>
              <w:textAlignment w:val="center"/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</w:pPr>
            <w:r w:rsidRPr="00ED677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领取人信息</w:t>
            </w:r>
          </w:p>
        </w:tc>
        <w:tc>
          <w:tcPr>
            <w:tcW w:w="1418" w:type="dxa"/>
            <w:vAlign w:val="center"/>
          </w:tcPr>
          <w:p w:rsidR="00042BCB" w:rsidRPr="00ED6772" w:rsidRDefault="00042BCB" w:rsidP="00C1038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ED677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姓</w:t>
            </w:r>
            <w:r w:rsidR="00C1038E" w:rsidRPr="00ED677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ED677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4601" w:type="dxa"/>
            <w:gridSpan w:val="3"/>
            <w:vAlign w:val="center"/>
          </w:tcPr>
          <w:p w:rsidR="00042BCB" w:rsidRPr="00ED6772" w:rsidRDefault="00042BCB" w:rsidP="00042BCB">
            <w:pPr>
              <w:spacing w:line="460" w:lineRule="exac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42BCB" w:rsidRPr="00750041" w:rsidTr="00C1038E">
        <w:trPr>
          <w:trHeight w:val="840"/>
          <w:jc w:val="center"/>
        </w:trPr>
        <w:tc>
          <w:tcPr>
            <w:tcW w:w="2533" w:type="dxa"/>
            <w:vMerge/>
            <w:vAlign w:val="center"/>
          </w:tcPr>
          <w:p w:rsidR="00042BCB" w:rsidRPr="00ED6772" w:rsidRDefault="00042BCB" w:rsidP="00042BC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42BCB" w:rsidRPr="00ED6772" w:rsidRDefault="00E17604" w:rsidP="00C1038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ED677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601" w:type="dxa"/>
            <w:gridSpan w:val="3"/>
            <w:vAlign w:val="center"/>
          </w:tcPr>
          <w:p w:rsidR="00042BCB" w:rsidRPr="00ED6772" w:rsidRDefault="00042BCB" w:rsidP="00042BCB">
            <w:pPr>
              <w:spacing w:line="460" w:lineRule="exac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42BCB" w:rsidRPr="00750041" w:rsidTr="00C1038E">
        <w:trPr>
          <w:trHeight w:val="840"/>
          <w:jc w:val="center"/>
        </w:trPr>
        <w:tc>
          <w:tcPr>
            <w:tcW w:w="2533" w:type="dxa"/>
            <w:vMerge/>
            <w:vAlign w:val="center"/>
          </w:tcPr>
          <w:p w:rsidR="00042BCB" w:rsidRPr="00ED6772" w:rsidRDefault="00042BCB" w:rsidP="00042BCB">
            <w:pPr>
              <w:spacing w:line="460" w:lineRule="exac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42BCB" w:rsidRPr="00ED6772" w:rsidRDefault="00E17604" w:rsidP="00C1038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ED677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601" w:type="dxa"/>
            <w:gridSpan w:val="3"/>
            <w:vAlign w:val="center"/>
          </w:tcPr>
          <w:p w:rsidR="00042BCB" w:rsidRPr="00ED6772" w:rsidRDefault="00042BCB" w:rsidP="00042BCB">
            <w:pPr>
              <w:spacing w:line="460" w:lineRule="exac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42BCB" w:rsidRPr="00750041" w:rsidTr="00C1038E">
        <w:trPr>
          <w:trHeight w:val="838"/>
          <w:jc w:val="center"/>
        </w:trPr>
        <w:tc>
          <w:tcPr>
            <w:tcW w:w="2533" w:type="dxa"/>
            <w:vAlign w:val="center"/>
          </w:tcPr>
          <w:p w:rsidR="00042BCB" w:rsidRPr="00ED6772" w:rsidRDefault="00042BCB" w:rsidP="00042BCB">
            <w:pPr>
              <w:spacing w:line="460" w:lineRule="exac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</w:pPr>
            <w:r w:rsidRPr="00ED6772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领取时间</w:t>
            </w:r>
          </w:p>
        </w:tc>
        <w:tc>
          <w:tcPr>
            <w:tcW w:w="6019" w:type="dxa"/>
            <w:gridSpan w:val="4"/>
            <w:vAlign w:val="center"/>
          </w:tcPr>
          <w:p w:rsidR="00042BCB" w:rsidRPr="00ED6772" w:rsidRDefault="00042BCB" w:rsidP="00042BCB">
            <w:pPr>
              <w:spacing w:line="460" w:lineRule="exact"/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042BCB" w:rsidRPr="00750041" w:rsidRDefault="00042BCB" w:rsidP="00042BCB">
      <w:pPr>
        <w:spacing w:line="360" w:lineRule="auto"/>
        <w:rPr>
          <w:rFonts w:ascii="方正仿宋_GBK" w:eastAsia="方正仿宋_GBK" w:hint="eastAsia"/>
          <w:bCs/>
          <w:sz w:val="24"/>
        </w:rPr>
      </w:pPr>
      <w:r w:rsidRPr="00750041">
        <w:rPr>
          <w:rFonts w:ascii="方正仿宋_GBK" w:eastAsia="方正仿宋_GBK" w:hint="eastAsia"/>
          <w:bCs/>
          <w:sz w:val="24"/>
        </w:rPr>
        <w:t>友情提醒：</w:t>
      </w:r>
    </w:p>
    <w:p w:rsidR="00E17604" w:rsidRPr="00750041" w:rsidRDefault="00E17604" w:rsidP="00E17604">
      <w:pPr>
        <w:spacing w:line="360" w:lineRule="auto"/>
        <w:ind w:firstLineChars="200" w:firstLine="480"/>
        <w:rPr>
          <w:rFonts w:ascii="方正仿宋_GBK" w:eastAsia="方正仿宋_GBK" w:hint="eastAsia"/>
          <w:bCs/>
          <w:sz w:val="24"/>
        </w:rPr>
      </w:pPr>
      <w:r w:rsidRPr="00750041">
        <w:rPr>
          <w:rFonts w:ascii="方正仿宋_GBK" w:eastAsia="方正仿宋_GBK" w:hint="eastAsia"/>
          <w:bCs/>
          <w:sz w:val="24"/>
        </w:rPr>
        <w:t>1.注册类别填写变更注册或延续注册。</w:t>
      </w:r>
    </w:p>
    <w:p w:rsidR="00E17604" w:rsidRPr="00750041" w:rsidRDefault="00E17604" w:rsidP="00E17604">
      <w:pPr>
        <w:spacing w:line="360" w:lineRule="auto"/>
        <w:ind w:firstLineChars="200" w:firstLine="480"/>
        <w:rPr>
          <w:rFonts w:ascii="方正仿宋_GBK" w:eastAsia="方正仿宋_GBK" w:hAnsi="宋体" w:cs="宋体" w:hint="eastAsia"/>
          <w:sz w:val="24"/>
        </w:rPr>
      </w:pPr>
      <w:r w:rsidRPr="00750041">
        <w:rPr>
          <w:rFonts w:ascii="方正仿宋_GBK" w:eastAsia="方正仿宋_GBK" w:hAnsi="宋体" w:cs="宋体" w:hint="eastAsia"/>
          <w:sz w:val="24"/>
        </w:rPr>
        <w:t>2</w:t>
      </w:r>
      <w:r w:rsidR="00042BCB" w:rsidRPr="00750041">
        <w:rPr>
          <w:rFonts w:ascii="方正仿宋_GBK" w:eastAsia="方正仿宋_GBK" w:hAnsi="宋体" w:cs="宋体" w:hint="eastAsia"/>
          <w:sz w:val="24"/>
        </w:rPr>
        <w:t>.同一</w:t>
      </w:r>
      <w:r w:rsidR="000B06FE" w:rsidRPr="00750041">
        <w:rPr>
          <w:rFonts w:ascii="方正仿宋_GBK" w:eastAsia="方正仿宋_GBK" w:hAnsi="宋体" w:cs="宋体" w:hint="eastAsia"/>
          <w:sz w:val="24"/>
        </w:rPr>
        <w:t>公告</w:t>
      </w:r>
      <w:r w:rsidR="00042BCB" w:rsidRPr="00750041">
        <w:rPr>
          <w:rFonts w:ascii="方正仿宋_GBK" w:eastAsia="方正仿宋_GBK" w:hAnsi="宋体" w:cs="宋体" w:hint="eastAsia"/>
          <w:sz w:val="24"/>
        </w:rPr>
        <w:t>批次号、同一单位、同一注册类</w:t>
      </w:r>
      <w:r w:rsidRPr="00750041">
        <w:rPr>
          <w:rFonts w:ascii="方正仿宋_GBK" w:eastAsia="方正仿宋_GBK" w:hAnsi="宋体" w:cs="宋体" w:hint="eastAsia"/>
          <w:sz w:val="24"/>
        </w:rPr>
        <w:t>别</w:t>
      </w:r>
      <w:r w:rsidR="00042BCB" w:rsidRPr="00750041">
        <w:rPr>
          <w:rFonts w:ascii="方正仿宋_GBK" w:eastAsia="方正仿宋_GBK" w:hAnsi="宋体" w:cs="宋体" w:hint="eastAsia"/>
          <w:sz w:val="24"/>
        </w:rPr>
        <w:t>的多名</w:t>
      </w:r>
      <w:r w:rsidR="002B3F84" w:rsidRPr="00750041">
        <w:rPr>
          <w:rFonts w:ascii="方正仿宋_GBK" w:eastAsia="方正仿宋_GBK" w:hAnsi="宋体" w:cs="宋体" w:hint="eastAsia"/>
          <w:sz w:val="24"/>
        </w:rPr>
        <w:t>注册人员</w:t>
      </w:r>
      <w:r w:rsidR="00042BCB" w:rsidRPr="00750041">
        <w:rPr>
          <w:rFonts w:ascii="方正仿宋_GBK" w:eastAsia="方正仿宋_GBK" w:hAnsi="宋体" w:cs="宋体" w:hint="eastAsia"/>
          <w:sz w:val="24"/>
        </w:rPr>
        <w:t>在</w:t>
      </w:r>
      <w:r w:rsidR="002B3F84" w:rsidRPr="00750041">
        <w:rPr>
          <w:rFonts w:ascii="方正仿宋_GBK" w:eastAsia="方正仿宋_GBK" w:hAnsi="宋体" w:cs="宋体" w:hint="eastAsia"/>
          <w:sz w:val="24"/>
        </w:rPr>
        <w:t>“执业注册人员姓名”</w:t>
      </w:r>
      <w:r w:rsidR="00042BCB" w:rsidRPr="00750041">
        <w:rPr>
          <w:rFonts w:ascii="方正仿宋_GBK" w:eastAsia="方正仿宋_GBK" w:hAnsi="宋体" w:cs="宋体" w:hint="eastAsia"/>
          <w:sz w:val="24"/>
        </w:rPr>
        <w:t>栏内一并填写打印，并注明共几人</w:t>
      </w:r>
      <w:r w:rsidR="002B3F84" w:rsidRPr="00750041">
        <w:rPr>
          <w:rFonts w:ascii="方正仿宋_GBK" w:eastAsia="方正仿宋_GBK" w:hAnsi="宋体" w:cs="宋体" w:hint="eastAsia"/>
          <w:sz w:val="24"/>
        </w:rPr>
        <w:t>（如：“王**、张**等共*人）</w:t>
      </w:r>
      <w:r w:rsidR="00042BCB" w:rsidRPr="00750041">
        <w:rPr>
          <w:rFonts w:ascii="方正仿宋_GBK" w:eastAsia="方正仿宋_GBK" w:hAnsi="宋体" w:cs="宋体" w:hint="eastAsia"/>
          <w:sz w:val="24"/>
        </w:rPr>
        <w:t>”</w:t>
      </w:r>
      <w:r w:rsidR="00C95111" w:rsidRPr="00750041">
        <w:rPr>
          <w:rFonts w:ascii="方正仿宋_GBK" w:eastAsia="方正仿宋_GBK" w:hAnsi="宋体" w:cs="宋体" w:hint="eastAsia"/>
          <w:sz w:val="24"/>
        </w:rPr>
        <w:t>;不同批次号、不同单位、不同注册类</w:t>
      </w:r>
      <w:r w:rsidRPr="00750041">
        <w:rPr>
          <w:rFonts w:ascii="方正仿宋_GBK" w:eastAsia="方正仿宋_GBK" w:hAnsi="宋体" w:cs="宋体" w:hint="eastAsia"/>
          <w:sz w:val="24"/>
        </w:rPr>
        <w:t>别</w:t>
      </w:r>
      <w:r w:rsidR="00C95111" w:rsidRPr="00750041">
        <w:rPr>
          <w:rFonts w:ascii="方正仿宋_GBK" w:eastAsia="方正仿宋_GBK" w:hAnsi="宋体" w:cs="宋体" w:hint="eastAsia"/>
          <w:sz w:val="24"/>
        </w:rPr>
        <w:t>的</w:t>
      </w:r>
      <w:r w:rsidR="002B3F84" w:rsidRPr="00750041">
        <w:rPr>
          <w:rFonts w:ascii="方正仿宋_GBK" w:eastAsia="方正仿宋_GBK" w:hAnsi="宋体" w:cs="宋体" w:hint="eastAsia"/>
          <w:sz w:val="24"/>
        </w:rPr>
        <w:t>另</w:t>
      </w:r>
      <w:r w:rsidR="00C95111" w:rsidRPr="00750041">
        <w:rPr>
          <w:rFonts w:ascii="方正仿宋_GBK" w:eastAsia="方正仿宋_GBK" w:hAnsi="宋体" w:cs="宋体" w:hint="eastAsia"/>
          <w:sz w:val="24"/>
        </w:rPr>
        <w:t>填写并打印。</w:t>
      </w:r>
    </w:p>
    <w:p w:rsidR="000B06FE" w:rsidRPr="00750041" w:rsidRDefault="00E17604" w:rsidP="000B06FE">
      <w:pPr>
        <w:spacing w:line="360" w:lineRule="auto"/>
        <w:ind w:firstLineChars="200" w:firstLine="480"/>
        <w:rPr>
          <w:rFonts w:ascii="方正仿宋_GBK" w:eastAsia="方正仿宋_GBK" w:hAnsi="宋体" w:cs="宋体" w:hint="eastAsia"/>
          <w:sz w:val="24"/>
        </w:rPr>
      </w:pPr>
      <w:r w:rsidRPr="00750041">
        <w:rPr>
          <w:rFonts w:ascii="方正仿宋_GBK" w:eastAsia="方正仿宋_GBK" w:hAnsi="宋体" w:cs="宋体" w:hint="eastAsia"/>
          <w:sz w:val="24"/>
        </w:rPr>
        <w:t>3</w:t>
      </w:r>
      <w:r w:rsidR="00042BCB" w:rsidRPr="00750041">
        <w:rPr>
          <w:rFonts w:ascii="方正仿宋_GBK" w:eastAsia="方正仿宋_GBK" w:hAnsi="宋体" w:cs="宋体" w:hint="eastAsia"/>
          <w:sz w:val="24"/>
        </w:rPr>
        <w:t>.领取人携带本人身份证件凭此单领取防伪贴。</w:t>
      </w:r>
    </w:p>
    <w:p w:rsidR="00042BCB" w:rsidRPr="00750041" w:rsidRDefault="00E17604" w:rsidP="000B06FE">
      <w:pPr>
        <w:spacing w:line="360" w:lineRule="auto"/>
        <w:ind w:firstLineChars="200" w:firstLine="480"/>
        <w:rPr>
          <w:rFonts w:ascii="方正仿宋_GBK" w:eastAsia="方正仿宋_GBK" w:hint="eastAsia"/>
          <w:sz w:val="24"/>
        </w:rPr>
      </w:pPr>
      <w:r w:rsidRPr="00750041">
        <w:rPr>
          <w:rFonts w:ascii="方正仿宋_GBK" w:eastAsia="方正仿宋_GBK" w:hAnsi="宋体" w:cs="宋体" w:hint="eastAsia"/>
          <w:sz w:val="24"/>
        </w:rPr>
        <w:t>4</w:t>
      </w:r>
      <w:r w:rsidR="00042BCB" w:rsidRPr="00750041">
        <w:rPr>
          <w:rFonts w:ascii="方正仿宋_GBK" w:eastAsia="方正仿宋_GBK" w:hAnsi="宋体" w:cs="宋体" w:hint="eastAsia"/>
          <w:sz w:val="24"/>
        </w:rPr>
        <w:t>.领取</w:t>
      </w:r>
      <w:r w:rsidR="004B6733" w:rsidRPr="00750041">
        <w:rPr>
          <w:rFonts w:ascii="方正仿宋_GBK" w:eastAsia="方正仿宋_GBK" w:hAnsi="宋体" w:cs="宋体" w:hint="eastAsia"/>
          <w:sz w:val="24"/>
        </w:rPr>
        <w:t>防伪贴</w:t>
      </w:r>
      <w:r w:rsidR="00042BCB" w:rsidRPr="00750041">
        <w:rPr>
          <w:rFonts w:ascii="方正仿宋_GBK" w:eastAsia="方正仿宋_GBK" w:hAnsi="宋体" w:cs="宋体" w:hint="eastAsia"/>
          <w:sz w:val="24"/>
        </w:rPr>
        <w:t>时须</w:t>
      </w:r>
      <w:r w:rsidR="004B6733" w:rsidRPr="00750041">
        <w:rPr>
          <w:rFonts w:ascii="方正仿宋_GBK" w:eastAsia="方正仿宋_GBK" w:hAnsi="宋体" w:cs="宋体" w:hint="eastAsia"/>
          <w:sz w:val="24"/>
        </w:rPr>
        <w:t>携</w:t>
      </w:r>
      <w:r w:rsidR="00042BCB" w:rsidRPr="00750041">
        <w:rPr>
          <w:rFonts w:ascii="方正仿宋_GBK" w:eastAsia="方正仿宋_GBK" w:hAnsi="宋体" w:cs="宋体" w:hint="eastAsia"/>
          <w:sz w:val="24"/>
        </w:rPr>
        <w:t>带注册证书</w:t>
      </w:r>
      <w:r w:rsidR="004B6733" w:rsidRPr="00750041">
        <w:rPr>
          <w:rFonts w:ascii="方正仿宋_GBK" w:eastAsia="方正仿宋_GBK" w:hAnsi="宋体" w:cs="宋体" w:hint="eastAsia"/>
          <w:sz w:val="24"/>
        </w:rPr>
        <w:t>原件</w:t>
      </w:r>
      <w:r w:rsidR="00042BCB" w:rsidRPr="00750041">
        <w:rPr>
          <w:rFonts w:ascii="方正仿宋_GBK" w:eastAsia="方正仿宋_GBK" w:hint="eastAsia"/>
          <w:sz w:val="24"/>
        </w:rPr>
        <w:t>。</w:t>
      </w:r>
    </w:p>
    <w:p w:rsidR="00042BCB" w:rsidRPr="00BF50B7" w:rsidRDefault="00042BCB" w:rsidP="00A20F89">
      <w:pPr>
        <w:spacing w:line="460" w:lineRule="exac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042BCB" w:rsidRDefault="00042BCB" w:rsidP="00A20F89">
      <w:pPr>
        <w:spacing w:line="46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042BCB" w:rsidRDefault="00042BCB" w:rsidP="00A20F89">
      <w:pPr>
        <w:spacing w:line="46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042BCB" w:rsidRDefault="00042BCB" w:rsidP="00A20F89">
      <w:pPr>
        <w:spacing w:line="46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042BCB" w:rsidRPr="00042BCB" w:rsidRDefault="00042BCB" w:rsidP="00A20F89">
      <w:pPr>
        <w:spacing w:line="46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sectPr w:rsidR="00042BCB" w:rsidRPr="00042BCB" w:rsidSect="005F2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5F" w:rsidRDefault="00C17A5F" w:rsidP="00EA4DEB">
      <w:r>
        <w:separator/>
      </w:r>
    </w:p>
  </w:endnote>
  <w:endnote w:type="continuationSeparator" w:id="0">
    <w:p w:rsidR="00C17A5F" w:rsidRDefault="00C17A5F" w:rsidP="00EA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5F" w:rsidRDefault="00C17A5F" w:rsidP="00EA4DEB">
      <w:r>
        <w:separator/>
      </w:r>
    </w:p>
  </w:footnote>
  <w:footnote w:type="continuationSeparator" w:id="0">
    <w:p w:rsidR="00C17A5F" w:rsidRDefault="00C17A5F" w:rsidP="00EA4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AA"/>
    <w:rsid w:val="00025F54"/>
    <w:rsid w:val="0002668B"/>
    <w:rsid w:val="00042646"/>
    <w:rsid w:val="00042BCB"/>
    <w:rsid w:val="00065C13"/>
    <w:rsid w:val="0009586F"/>
    <w:rsid w:val="000B06FE"/>
    <w:rsid w:val="000D3B05"/>
    <w:rsid w:val="00107403"/>
    <w:rsid w:val="00120348"/>
    <w:rsid w:val="00134062"/>
    <w:rsid w:val="00135C3F"/>
    <w:rsid w:val="00180F4D"/>
    <w:rsid w:val="00183EA6"/>
    <w:rsid w:val="00194727"/>
    <w:rsid w:val="001A2A6B"/>
    <w:rsid w:val="001A5BB4"/>
    <w:rsid w:val="001C21ED"/>
    <w:rsid w:val="002117B4"/>
    <w:rsid w:val="00220DB8"/>
    <w:rsid w:val="002374FE"/>
    <w:rsid w:val="00243407"/>
    <w:rsid w:val="00255D58"/>
    <w:rsid w:val="002737A2"/>
    <w:rsid w:val="00274F27"/>
    <w:rsid w:val="0029463F"/>
    <w:rsid w:val="002A013A"/>
    <w:rsid w:val="002B3F84"/>
    <w:rsid w:val="002D0ECC"/>
    <w:rsid w:val="00322193"/>
    <w:rsid w:val="003915E1"/>
    <w:rsid w:val="003D01F1"/>
    <w:rsid w:val="003F23FB"/>
    <w:rsid w:val="004351A1"/>
    <w:rsid w:val="0046770A"/>
    <w:rsid w:val="0048567B"/>
    <w:rsid w:val="00485E33"/>
    <w:rsid w:val="004A0AEF"/>
    <w:rsid w:val="004B122A"/>
    <w:rsid w:val="004B6733"/>
    <w:rsid w:val="004E5280"/>
    <w:rsid w:val="00533FBF"/>
    <w:rsid w:val="005530A6"/>
    <w:rsid w:val="00561545"/>
    <w:rsid w:val="005927B5"/>
    <w:rsid w:val="005B00FA"/>
    <w:rsid w:val="005F283C"/>
    <w:rsid w:val="00625329"/>
    <w:rsid w:val="006578E3"/>
    <w:rsid w:val="006614AB"/>
    <w:rsid w:val="006866D5"/>
    <w:rsid w:val="00696E55"/>
    <w:rsid w:val="006B194D"/>
    <w:rsid w:val="006D61AA"/>
    <w:rsid w:val="006F586C"/>
    <w:rsid w:val="007130C7"/>
    <w:rsid w:val="00723807"/>
    <w:rsid w:val="00750041"/>
    <w:rsid w:val="00752FDD"/>
    <w:rsid w:val="007801C9"/>
    <w:rsid w:val="007A5097"/>
    <w:rsid w:val="007C7C77"/>
    <w:rsid w:val="007D0B4A"/>
    <w:rsid w:val="00832ED2"/>
    <w:rsid w:val="00843DA5"/>
    <w:rsid w:val="00847860"/>
    <w:rsid w:val="00874E62"/>
    <w:rsid w:val="008C6491"/>
    <w:rsid w:val="008E3336"/>
    <w:rsid w:val="008E40D0"/>
    <w:rsid w:val="008F035E"/>
    <w:rsid w:val="008F2F4B"/>
    <w:rsid w:val="0090699C"/>
    <w:rsid w:val="009240EF"/>
    <w:rsid w:val="0092439A"/>
    <w:rsid w:val="009318B3"/>
    <w:rsid w:val="00950CE8"/>
    <w:rsid w:val="00976F19"/>
    <w:rsid w:val="009846AC"/>
    <w:rsid w:val="00997F80"/>
    <w:rsid w:val="009A36F1"/>
    <w:rsid w:val="009A3A90"/>
    <w:rsid w:val="009B5CD4"/>
    <w:rsid w:val="009D2DA9"/>
    <w:rsid w:val="009E3365"/>
    <w:rsid w:val="009F31E5"/>
    <w:rsid w:val="00A20F89"/>
    <w:rsid w:val="00A61FD3"/>
    <w:rsid w:val="00A620F5"/>
    <w:rsid w:val="00A77DA9"/>
    <w:rsid w:val="00A94C9B"/>
    <w:rsid w:val="00AB2321"/>
    <w:rsid w:val="00AD1D52"/>
    <w:rsid w:val="00AD291A"/>
    <w:rsid w:val="00AD65BD"/>
    <w:rsid w:val="00AD750B"/>
    <w:rsid w:val="00AF4340"/>
    <w:rsid w:val="00B824A2"/>
    <w:rsid w:val="00BC0224"/>
    <w:rsid w:val="00BC7739"/>
    <w:rsid w:val="00BE0225"/>
    <w:rsid w:val="00BE5BA5"/>
    <w:rsid w:val="00BF50B7"/>
    <w:rsid w:val="00BF743C"/>
    <w:rsid w:val="00C1038E"/>
    <w:rsid w:val="00C17A5F"/>
    <w:rsid w:val="00C21DE4"/>
    <w:rsid w:val="00C23231"/>
    <w:rsid w:val="00C92053"/>
    <w:rsid w:val="00C95111"/>
    <w:rsid w:val="00CB59F3"/>
    <w:rsid w:val="00CC1BA2"/>
    <w:rsid w:val="00CC337E"/>
    <w:rsid w:val="00CF293F"/>
    <w:rsid w:val="00CF546F"/>
    <w:rsid w:val="00D127B0"/>
    <w:rsid w:val="00D318E4"/>
    <w:rsid w:val="00D4059B"/>
    <w:rsid w:val="00D41F68"/>
    <w:rsid w:val="00D42760"/>
    <w:rsid w:val="00D57748"/>
    <w:rsid w:val="00D63E0F"/>
    <w:rsid w:val="00D813F3"/>
    <w:rsid w:val="00D852A8"/>
    <w:rsid w:val="00D90CF5"/>
    <w:rsid w:val="00DA790F"/>
    <w:rsid w:val="00DC3273"/>
    <w:rsid w:val="00DD2A6C"/>
    <w:rsid w:val="00DD3B4A"/>
    <w:rsid w:val="00E14437"/>
    <w:rsid w:val="00E17604"/>
    <w:rsid w:val="00E9552B"/>
    <w:rsid w:val="00EA4DEB"/>
    <w:rsid w:val="00EC2D94"/>
    <w:rsid w:val="00ED6772"/>
    <w:rsid w:val="00EF1389"/>
    <w:rsid w:val="00F02E00"/>
    <w:rsid w:val="00F265A7"/>
    <w:rsid w:val="00F318DD"/>
    <w:rsid w:val="00F32373"/>
    <w:rsid w:val="00F45A12"/>
    <w:rsid w:val="00F73F7A"/>
    <w:rsid w:val="00F76468"/>
    <w:rsid w:val="00F95534"/>
    <w:rsid w:val="00FE040B"/>
    <w:rsid w:val="00F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AA85F"/>
  <w15:docId w15:val="{91F911E3-F3CD-40CB-BD0B-D7384AC7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276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D42760"/>
  </w:style>
  <w:style w:type="paragraph" w:styleId="a5">
    <w:name w:val="List Paragraph"/>
    <w:basedOn w:val="a"/>
    <w:uiPriority w:val="34"/>
    <w:qFormat/>
    <w:rsid w:val="00134062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EA4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A4DE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A4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A4DEB"/>
    <w:rPr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A61FD3"/>
    <w:rPr>
      <w:strike w:val="0"/>
      <w:dstrike w:val="0"/>
      <w:color w:val="000000"/>
      <w:u w:val="none"/>
      <w:effect w:val="none"/>
    </w:rPr>
  </w:style>
  <w:style w:type="table" w:styleId="ab">
    <w:name w:val="Table Grid"/>
    <w:basedOn w:val="a1"/>
    <w:uiPriority w:val="59"/>
    <w:rsid w:val="00042B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2439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243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3425">
                  <w:marLeft w:val="0"/>
                  <w:marRight w:val="0"/>
                  <w:marTop w:val="0"/>
                  <w:marBottom w:val="0"/>
                  <w:divBdr>
                    <w:top w:val="single" w:sz="6" w:space="0" w:color="4297D7"/>
                    <w:left w:val="single" w:sz="6" w:space="0" w:color="4297D7"/>
                    <w:bottom w:val="single" w:sz="6" w:space="0" w:color="4297D7"/>
                    <w:right w:val="single" w:sz="6" w:space="0" w:color="4297D7"/>
                  </w:divBdr>
                  <w:divsChild>
                    <w:div w:id="3627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1321">
                  <w:marLeft w:val="0"/>
                  <w:marRight w:val="0"/>
                  <w:marTop w:val="0"/>
                  <w:marBottom w:val="0"/>
                  <w:divBdr>
                    <w:top w:val="single" w:sz="6" w:space="6" w:color="A6C9E2"/>
                    <w:left w:val="single" w:sz="6" w:space="9" w:color="A6C9E2"/>
                    <w:bottom w:val="single" w:sz="6" w:space="9" w:color="A6C9E2"/>
                    <w:right w:val="single" w:sz="6" w:space="9" w:color="A6C9E2"/>
                  </w:divBdr>
                </w:div>
              </w:divsChild>
            </w:div>
            <w:div w:id="20532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zhzhou</dc:creator>
  <cp:lastModifiedBy>AutoBVT</cp:lastModifiedBy>
  <cp:revision>5</cp:revision>
  <cp:lastPrinted>2020-06-23T06:17:00Z</cp:lastPrinted>
  <dcterms:created xsi:type="dcterms:W3CDTF">2020-07-07T07:38:00Z</dcterms:created>
  <dcterms:modified xsi:type="dcterms:W3CDTF">2020-07-07T07:39:00Z</dcterms:modified>
</cp:coreProperties>
</file>